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E" w:rsidRDefault="004154AE" w:rsidP="00082E9F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90764F" w:rsidRDefault="0090764F" w:rsidP="0090764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Конкурс  рисунков </w:t>
      </w:r>
    </w:p>
    <w:p w:rsidR="0090764F" w:rsidRDefault="0090764F" w:rsidP="0090764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«Туризм глазами детей»</w:t>
      </w:r>
    </w:p>
    <w:p w:rsidR="0090764F" w:rsidRDefault="0090764F" w:rsidP="0090764F">
      <w:pPr>
        <w:pStyle w:val="Default"/>
        <w:jc w:val="right"/>
        <w:rPr>
          <w:sz w:val="28"/>
          <w:szCs w:val="28"/>
        </w:rPr>
      </w:pPr>
    </w:p>
    <w:p w:rsidR="0090764F" w:rsidRPr="00A93091" w:rsidRDefault="00D63F12" w:rsidP="0090764F">
      <w:pPr>
        <w:pStyle w:val="a4"/>
        <w:spacing w:before="0" w:beforeAutospacing="0" w:after="0" w:afterAutospacing="0"/>
        <w:jc w:val="both"/>
        <w:rPr>
          <w:color w:val="1E1E1E"/>
          <w:spacing w:val="6"/>
          <w:sz w:val="28"/>
          <w:szCs w:val="28"/>
        </w:rPr>
      </w:pPr>
      <w:r>
        <w:rPr>
          <w:color w:val="1E1E1E"/>
          <w:spacing w:val="6"/>
          <w:sz w:val="28"/>
          <w:szCs w:val="28"/>
        </w:rPr>
        <w:tab/>
      </w:r>
      <w:r w:rsidR="0090764F">
        <w:rPr>
          <w:color w:val="1E1E1E"/>
          <w:spacing w:val="6"/>
          <w:sz w:val="28"/>
          <w:szCs w:val="28"/>
        </w:rPr>
        <w:t>С 27 ноября по 20 декабря 2023 года м</w:t>
      </w:r>
      <w:r w:rsidR="0090764F" w:rsidRPr="00A93091">
        <w:rPr>
          <w:color w:val="1E1E1E"/>
          <w:spacing w:val="6"/>
          <w:sz w:val="28"/>
          <w:szCs w:val="28"/>
        </w:rPr>
        <w:t>инистерств</w:t>
      </w:r>
      <w:r w:rsidR="0090764F">
        <w:rPr>
          <w:color w:val="1E1E1E"/>
          <w:spacing w:val="6"/>
          <w:sz w:val="28"/>
          <w:szCs w:val="28"/>
        </w:rPr>
        <w:t>о</w:t>
      </w:r>
      <w:r w:rsidR="0090764F" w:rsidRPr="00A93091">
        <w:rPr>
          <w:color w:val="1E1E1E"/>
          <w:spacing w:val="6"/>
          <w:sz w:val="28"/>
          <w:szCs w:val="28"/>
        </w:rPr>
        <w:t xml:space="preserve"> туризма и оздоровительных курортов Ставропольского края </w:t>
      </w:r>
      <w:r w:rsidR="0090764F">
        <w:rPr>
          <w:color w:val="1E1E1E"/>
          <w:spacing w:val="6"/>
          <w:sz w:val="28"/>
          <w:szCs w:val="28"/>
        </w:rPr>
        <w:t>проводит</w:t>
      </w:r>
      <w:r w:rsidR="0090764F" w:rsidRPr="00A93091">
        <w:rPr>
          <w:color w:val="1E1E1E"/>
          <w:spacing w:val="6"/>
          <w:sz w:val="28"/>
          <w:szCs w:val="28"/>
        </w:rPr>
        <w:t xml:space="preserve"> детск</w:t>
      </w:r>
      <w:r w:rsidR="0090764F">
        <w:rPr>
          <w:color w:val="1E1E1E"/>
          <w:spacing w:val="6"/>
          <w:sz w:val="28"/>
          <w:szCs w:val="28"/>
        </w:rPr>
        <w:t>ий</w:t>
      </w:r>
      <w:r w:rsidR="0090764F" w:rsidRPr="00A93091">
        <w:rPr>
          <w:color w:val="1E1E1E"/>
          <w:spacing w:val="6"/>
          <w:sz w:val="28"/>
          <w:szCs w:val="28"/>
        </w:rPr>
        <w:t xml:space="preserve"> творческ</w:t>
      </w:r>
      <w:r w:rsidR="0090764F">
        <w:rPr>
          <w:color w:val="1E1E1E"/>
          <w:spacing w:val="6"/>
          <w:sz w:val="28"/>
          <w:szCs w:val="28"/>
        </w:rPr>
        <w:t>ий конкурс</w:t>
      </w:r>
      <w:r w:rsidR="0090764F" w:rsidRPr="00A93091">
        <w:rPr>
          <w:color w:val="1E1E1E"/>
          <w:spacing w:val="6"/>
          <w:sz w:val="28"/>
          <w:szCs w:val="28"/>
        </w:rPr>
        <w:t xml:space="preserve"> </w:t>
      </w:r>
      <w:r w:rsidR="0090764F">
        <w:rPr>
          <w:color w:val="1E1E1E"/>
          <w:spacing w:val="6"/>
          <w:sz w:val="28"/>
          <w:szCs w:val="28"/>
        </w:rPr>
        <w:t xml:space="preserve">рисунков «Туризм глазами детей». </w:t>
      </w:r>
    </w:p>
    <w:p w:rsidR="0090764F" w:rsidRPr="00F41F80" w:rsidRDefault="0090764F" w:rsidP="0090764F">
      <w:pPr>
        <w:pStyle w:val="a4"/>
        <w:spacing w:before="0" w:beforeAutospacing="0" w:after="0" w:afterAutospacing="0"/>
        <w:jc w:val="both"/>
        <w:rPr>
          <w:color w:val="1E1E1E"/>
          <w:spacing w:val="6"/>
          <w:sz w:val="28"/>
          <w:szCs w:val="28"/>
        </w:rPr>
      </w:pPr>
      <w:r>
        <w:rPr>
          <w:color w:val="1E1E1E"/>
          <w:spacing w:val="6"/>
          <w:sz w:val="28"/>
          <w:szCs w:val="28"/>
        </w:rPr>
        <w:tab/>
        <w:t>Цель к</w:t>
      </w:r>
      <w:r w:rsidRPr="00A93091">
        <w:rPr>
          <w:color w:val="1E1E1E"/>
          <w:spacing w:val="6"/>
          <w:sz w:val="28"/>
          <w:szCs w:val="28"/>
        </w:rPr>
        <w:t>онкурса – развитие сферы детского туризма, изучение родного края и приобщение подрастающего поколения к историко-культурному наследию региона.</w:t>
      </w:r>
    </w:p>
    <w:p w:rsidR="004154AE" w:rsidRPr="00D63F12" w:rsidRDefault="00D63F12" w:rsidP="009A6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Подробная информация</w:t>
      </w:r>
      <w:r w:rsidRPr="00D63F12">
        <w:rPr>
          <w:rFonts w:ascii="Times New Roman" w:hAnsi="Times New Roman"/>
          <w:sz w:val="28"/>
          <w:szCs w:val="28"/>
        </w:rPr>
        <w:t xml:space="preserve"> о конкурсе размещена на сайте министерства </w:t>
      </w:r>
      <w:r w:rsidRPr="00D63F12">
        <w:rPr>
          <w:rFonts w:ascii="Times New Roman" w:hAnsi="Times New Roman"/>
          <w:color w:val="1E1E1E"/>
          <w:spacing w:val="6"/>
          <w:sz w:val="28"/>
          <w:szCs w:val="28"/>
        </w:rPr>
        <w:t>туризма и оздоровительных курортов Ставропольского края</w:t>
      </w:r>
      <w:r>
        <w:rPr>
          <w:rFonts w:ascii="Times New Roman" w:hAnsi="Times New Roman"/>
          <w:color w:val="1E1E1E"/>
          <w:spacing w:val="6"/>
          <w:sz w:val="28"/>
          <w:szCs w:val="28"/>
        </w:rPr>
        <w:t xml:space="preserve"> </w:t>
      </w:r>
      <w:hyperlink r:id="rId5" w:history="1">
        <w:r w:rsidRPr="00D9038D">
          <w:rPr>
            <w:rStyle w:val="a3"/>
            <w:rFonts w:ascii="Times New Roman" w:hAnsi="Times New Roman"/>
            <w:spacing w:val="6"/>
            <w:sz w:val="28"/>
            <w:szCs w:val="28"/>
          </w:rPr>
          <w:t>https://mintourism26.ru/konkursy/detskiy-tvorcheskiy-konkurs-risunkov-turizm-glazami-detey/</w:t>
        </w:r>
      </w:hyperlink>
      <w:r>
        <w:rPr>
          <w:rFonts w:ascii="Times New Roman" w:hAnsi="Times New Roman"/>
          <w:color w:val="1E1E1E"/>
          <w:spacing w:val="6"/>
          <w:sz w:val="28"/>
          <w:szCs w:val="28"/>
        </w:rPr>
        <w:t xml:space="preserve"> . </w:t>
      </w:r>
    </w:p>
    <w:p w:rsidR="004154AE" w:rsidRPr="008433CE" w:rsidRDefault="004154AE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4AE" w:rsidRPr="00BF1FC9" w:rsidRDefault="004154AE" w:rsidP="00692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4AE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EF"/>
    <w:rsid w:val="00071A92"/>
    <w:rsid w:val="00077D9D"/>
    <w:rsid w:val="00082E9F"/>
    <w:rsid w:val="000C0653"/>
    <w:rsid w:val="000C7159"/>
    <w:rsid w:val="000D2BEF"/>
    <w:rsid w:val="00102FA1"/>
    <w:rsid w:val="00121E15"/>
    <w:rsid w:val="00122FCA"/>
    <w:rsid w:val="001247E6"/>
    <w:rsid w:val="00133D05"/>
    <w:rsid w:val="00155E3C"/>
    <w:rsid w:val="0019688C"/>
    <w:rsid w:val="001C486D"/>
    <w:rsid w:val="001C6CE2"/>
    <w:rsid w:val="001D1EB3"/>
    <w:rsid w:val="00202769"/>
    <w:rsid w:val="00217337"/>
    <w:rsid w:val="00245DDE"/>
    <w:rsid w:val="00256527"/>
    <w:rsid w:val="00273AC2"/>
    <w:rsid w:val="00295BF9"/>
    <w:rsid w:val="003028E2"/>
    <w:rsid w:val="00337F96"/>
    <w:rsid w:val="00385C75"/>
    <w:rsid w:val="003A0BCA"/>
    <w:rsid w:val="003B107B"/>
    <w:rsid w:val="003E7BAA"/>
    <w:rsid w:val="003F4FB8"/>
    <w:rsid w:val="0040202F"/>
    <w:rsid w:val="004154AE"/>
    <w:rsid w:val="00453670"/>
    <w:rsid w:val="00462741"/>
    <w:rsid w:val="00492073"/>
    <w:rsid w:val="004D0F6A"/>
    <w:rsid w:val="004D7D4C"/>
    <w:rsid w:val="004F52A4"/>
    <w:rsid w:val="00501FAF"/>
    <w:rsid w:val="00505DCF"/>
    <w:rsid w:val="0051236E"/>
    <w:rsid w:val="00523727"/>
    <w:rsid w:val="005347DA"/>
    <w:rsid w:val="00551D0E"/>
    <w:rsid w:val="0055780B"/>
    <w:rsid w:val="00563F3B"/>
    <w:rsid w:val="00570950"/>
    <w:rsid w:val="00571360"/>
    <w:rsid w:val="00577270"/>
    <w:rsid w:val="0058062A"/>
    <w:rsid w:val="005A2EB6"/>
    <w:rsid w:val="005E1D7D"/>
    <w:rsid w:val="005F05E3"/>
    <w:rsid w:val="005F6F88"/>
    <w:rsid w:val="0062454D"/>
    <w:rsid w:val="006335A3"/>
    <w:rsid w:val="006606E4"/>
    <w:rsid w:val="0066686B"/>
    <w:rsid w:val="00677A96"/>
    <w:rsid w:val="00677FCE"/>
    <w:rsid w:val="00680B73"/>
    <w:rsid w:val="006924D3"/>
    <w:rsid w:val="006B10F7"/>
    <w:rsid w:val="006B51BE"/>
    <w:rsid w:val="006E54CF"/>
    <w:rsid w:val="006F5C13"/>
    <w:rsid w:val="00783574"/>
    <w:rsid w:val="00792816"/>
    <w:rsid w:val="007D21ED"/>
    <w:rsid w:val="008433CE"/>
    <w:rsid w:val="008446FC"/>
    <w:rsid w:val="00876336"/>
    <w:rsid w:val="008A1509"/>
    <w:rsid w:val="008F1532"/>
    <w:rsid w:val="00900F43"/>
    <w:rsid w:val="0090764F"/>
    <w:rsid w:val="00920722"/>
    <w:rsid w:val="009574E2"/>
    <w:rsid w:val="009915DD"/>
    <w:rsid w:val="00995FA6"/>
    <w:rsid w:val="009A64EE"/>
    <w:rsid w:val="009B05D9"/>
    <w:rsid w:val="009B1CF3"/>
    <w:rsid w:val="009C365C"/>
    <w:rsid w:val="009C499A"/>
    <w:rsid w:val="009C5C01"/>
    <w:rsid w:val="00A27968"/>
    <w:rsid w:val="00A30CF6"/>
    <w:rsid w:val="00A33346"/>
    <w:rsid w:val="00A5412B"/>
    <w:rsid w:val="00A76C5C"/>
    <w:rsid w:val="00A80797"/>
    <w:rsid w:val="00AB0FED"/>
    <w:rsid w:val="00AB3E65"/>
    <w:rsid w:val="00AB62A5"/>
    <w:rsid w:val="00AB6364"/>
    <w:rsid w:val="00AD2088"/>
    <w:rsid w:val="00AE097F"/>
    <w:rsid w:val="00AF2821"/>
    <w:rsid w:val="00AF723B"/>
    <w:rsid w:val="00B014E2"/>
    <w:rsid w:val="00B40E3D"/>
    <w:rsid w:val="00B45E05"/>
    <w:rsid w:val="00BA5FC5"/>
    <w:rsid w:val="00BA7215"/>
    <w:rsid w:val="00BD138C"/>
    <w:rsid w:val="00BE2D47"/>
    <w:rsid w:val="00BF1FC9"/>
    <w:rsid w:val="00C031B9"/>
    <w:rsid w:val="00C205BE"/>
    <w:rsid w:val="00C34D1A"/>
    <w:rsid w:val="00C76D64"/>
    <w:rsid w:val="00CC56C8"/>
    <w:rsid w:val="00CC5A02"/>
    <w:rsid w:val="00CD74BE"/>
    <w:rsid w:val="00D36298"/>
    <w:rsid w:val="00D63F12"/>
    <w:rsid w:val="00D73BB1"/>
    <w:rsid w:val="00D74247"/>
    <w:rsid w:val="00D92AEF"/>
    <w:rsid w:val="00DB3E1D"/>
    <w:rsid w:val="00DD38D9"/>
    <w:rsid w:val="00DD5287"/>
    <w:rsid w:val="00DE562B"/>
    <w:rsid w:val="00E02F3E"/>
    <w:rsid w:val="00E053D4"/>
    <w:rsid w:val="00E25146"/>
    <w:rsid w:val="00E541EF"/>
    <w:rsid w:val="00EA0762"/>
    <w:rsid w:val="00EA4E0C"/>
    <w:rsid w:val="00EC3856"/>
    <w:rsid w:val="00EF62A9"/>
    <w:rsid w:val="00F0619A"/>
    <w:rsid w:val="00F06D9E"/>
    <w:rsid w:val="00F202B1"/>
    <w:rsid w:val="00F766DE"/>
    <w:rsid w:val="00FC1CAB"/>
    <w:rsid w:val="00FD632E"/>
    <w:rsid w:val="00FF550C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08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076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ourism26.ru/konkursy/detskiy-tvorcheskiy-konkurs-risunkov-turizm-glazami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591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RePack by SPecialiST</dc:creator>
  <cp:keywords/>
  <dc:description/>
  <cp:lastModifiedBy>Шейко</cp:lastModifiedBy>
  <cp:revision>18</cp:revision>
  <cp:lastPrinted>2021-11-15T10:16:00Z</cp:lastPrinted>
  <dcterms:created xsi:type="dcterms:W3CDTF">2021-11-15T10:12:00Z</dcterms:created>
  <dcterms:modified xsi:type="dcterms:W3CDTF">2023-12-01T05:57:00Z</dcterms:modified>
</cp:coreProperties>
</file>