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AF" w:rsidRDefault="00311BAF" w:rsidP="007425D4">
      <w:pPr>
        <w:ind w:firstLine="708"/>
        <w:jc w:val="both"/>
        <w:rPr>
          <w:sz w:val="28"/>
          <w:szCs w:val="28"/>
        </w:rPr>
      </w:pPr>
    </w:p>
    <w:p w:rsidR="00A456E9" w:rsidRPr="00D94045" w:rsidRDefault="00A456E9" w:rsidP="00A456E9">
      <w:pPr>
        <w:jc w:val="right"/>
        <w:rPr>
          <w:sz w:val="28"/>
          <w:szCs w:val="28"/>
        </w:rPr>
      </w:pPr>
      <w:r w:rsidRPr="00D94045">
        <w:rPr>
          <w:sz w:val="28"/>
          <w:szCs w:val="28"/>
        </w:rPr>
        <w:t xml:space="preserve">О Всероссийском молодежном </w:t>
      </w:r>
    </w:p>
    <w:p w:rsidR="00A456E9" w:rsidRPr="00D94045" w:rsidRDefault="00A456E9" w:rsidP="00A456E9">
      <w:pPr>
        <w:jc w:val="right"/>
        <w:rPr>
          <w:sz w:val="28"/>
          <w:szCs w:val="28"/>
        </w:rPr>
      </w:pPr>
      <w:r w:rsidRPr="00D94045">
        <w:rPr>
          <w:sz w:val="28"/>
          <w:szCs w:val="28"/>
        </w:rPr>
        <w:t xml:space="preserve">образовательном </w:t>
      </w:r>
      <w:proofErr w:type="gramStart"/>
      <w:r w:rsidRPr="00D94045">
        <w:rPr>
          <w:sz w:val="28"/>
          <w:szCs w:val="28"/>
        </w:rPr>
        <w:t>форуме</w:t>
      </w:r>
      <w:proofErr w:type="gramEnd"/>
      <w:r w:rsidRPr="00D94045">
        <w:rPr>
          <w:sz w:val="28"/>
          <w:szCs w:val="28"/>
        </w:rPr>
        <w:t xml:space="preserve"> «Область будущего»</w:t>
      </w:r>
    </w:p>
    <w:p w:rsidR="00F556AB" w:rsidRDefault="00F556AB" w:rsidP="007425D4">
      <w:pPr>
        <w:ind w:firstLine="708"/>
        <w:jc w:val="both"/>
        <w:rPr>
          <w:sz w:val="28"/>
          <w:szCs w:val="28"/>
        </w:rPr>
      </w:pPr>
    </w:p>
    <w:p w:rsidR="00A456E9" w:rsidRDefault="00A456E9" w:rsidP="00A456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D94045">
        <w:rPr>
          <w:sz w:val="28"/>
          <w:szCs w:val="28"/>
        </w:rPr>
        <w:t xml:space="preserve"> 15 июля по 04 августа 2024 года </w:t>
      </w:r>
      <w:r>
        <w:rPr>
          <w:sz w:val="28"/>
          <w:szCs w:val="28"/>
        </w:rPr>
        <w:t>н</w:t>
      </w:r>
      <w:r w:rsidRPr="00D94045">
        <w:rPr>
          <w:sz w:val="28"/>
          <w:szCs w:val="28"/>
        </w:rPr>
        <w:t xml:space="preserve">а территории Липецкой области состоится Всероссийский молодежный образовательный форум «Область будущего», организаторами которого выступают Правительство Липецкой области и Федеральное агентство по делам молодежи. </w:t>
      </w:r>
    </w:p>
    <w:p w:rsidR="00A456E9" w:rsidRPr="00D94045" w:rsidRDefault="00A456E9" w:rsidP="00A456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4045">
        <w:rPr>
          <w:sz w:val="28"/>
          <w:szCs w:val="28"/>
        </w:rPr>
        <w:t xml:space="preserve">«Область будущего» – это площадка для создания новой IT-среды с помощью ресурсов общественных и государственных структур, бизнессообщества и других институтов для поддержки молодежных инициатив в новейших отраслях IT-индустрии. </w:t>
      </w:r>
    </w:p>
    <w:p w:rsidR="00A456E9" w:rsidRPr="00D94045" w:rsidRDefault="00A456E9" w:rsidP="00A456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4045">
        <w:rPr>
          <w:sz w:val="28"/>
          <w:szCs w:val="28"/>
        </w:rPr>
        <w:t>Регистрация участников Форума осуществляется до 02 июня 2024 года включительно, через личный кабинет пользователя ФГАИС «Молодежь России» по ссылке:</w:t>
      </w:r>
      <w:r w:rsidR="00711205" w:rsidRPr="00711205">
        <w:t xml:space="preserve"> </w:t>
      </w:r>
      <w:hyperlink r:id="rId4" w:history="1">
        <w:r w:rsidR="00711205" w:rsidRPr="00B60CC8">
          <w:rPr>
            <w:rStyle w:val="a4"/>
            <w:sz w:val="28"/>
            <w:szCs w:val="28"/>
          </w:rPr>
          <w:t>https://events.myrosmol.ru/forums/oblast-budushchego/</w:t>
        </w:r>
      </w:hyperlink>
      <w:r w:rsidRPr="00D94045">
        <w:rPr>
          <w:sz w:val="28"/>
          <w:szCs w:val="28"/>
        </w:rPr>
        <w:t>.</w:t>
      </w:r>
      <w:r w:rsidR="00711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F42E78" w:rsidRDefault="00F42E78"/>
    <w:sectPr w:rsidR="00F42E78" w:rsidSect="00F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D4"/>
    <w:rsid w:val="00023F61"/>
    <w:rsid w:val="000413DC"/>
    <w:rsid w:val="00076F89"/>
    <w:rsid w:val="000C2109"/>
    <w:rsid w:val="000C51E8"/>
    <w:rsid w:val="000F0CE8"/>
    <w:rsid w:val="000F22D9"/>
    <w:rsid w:val="000F2E03"/>
    <w:rsid w:val="001269D5"/>
    <w:rsid w:val="001448DC"/>
    <w:rsid w:val="0016468E"/>
    <w:rsid w:val="00182E39"/>
    <w:rsid w:val="00195C1B"/>
    <w:rsid w:val="001A5FDE"/>
    <w:rsid w:val="001A7F2C"/>
    <w:rsid w:val="001B0811"/>
    <w:rsid w:val="001D3DCA"/>
    <w:rsid w:val="001D5254"/>
    <w:rsid w:val="001E48C3"/>
    <w:rsid w:val="001F07AD"/>
    <w:rsid w:val="002319AA"/>
    <w:rsid w:val="00260EF6"/>
    <w:rsid w:val="00264FCC"/>
    <w:rsid w:val="002A5C29"/>
    <w:rsid w:val="002C6F96"/>
    <w:rsid w:val="00311BAF"/>
    <w:rsid w:val="00362D67"/>
    <w:rsid w:val="0039079D"/>
    <w:rsid w:val="003916D8"/>
    <w:rsid w:val="003B169B"/>
    <w:rsid w:val="003F5CF3"/>
    <w:rsid w:val="00406F7F"/>
    <w:rsid w:val="004422EF"/>
    <w:rsid w:val="004A21C5"/>
    <w:rsid w:val="005036C8"/>
    <w:rsid w:val="00554EC8"/>
    <w:rsid w:val="00580506"/>
    <w:rsid w:val="005959A0"/>
    <w:rsid w:val="005B6773"/>
    <w:rsid w:val="005D0E1F"/>
    <w:rsid w:val="005F111A"/>
    <w:rsid w:val="0064018C"/>
    <w:rsid w:val="006706C5"/>
    <w:rsid w:val="00711205"/>
    <w:rsid w:val="00736C20"/>
    <w:rsid w:val="007425D4"/>
    <w:rsid w:val="0075005E"/>
    <w:rsid w:val="007E212C"/>
    <w:rsid w:val="00803BE7"/>
    <w:rsid w:val="00817EBF"/>
    <w:rsid w:val="0082220A"/>
    <w:rsid w:val="008253E2"/>
    <w:rsid w:val="00833002"/>
    <w:rsid w:val="00900F6D"/>
    <w:rsid w:val="009505AB"/>
    <w:rsid w:val="009620E6"/>
    <w:rsid w:val="00971C15"/>
    <w:rsid w:val="00A07027"/>
    <w:rsid w:val="00A24F74"/>
    <w:rsid w:val="00A456E9"/>
    <w:rsid w:val="00A61940"/>
    <w:rsid w:val="00A8012D"/>
    <w:rsid w:val="00AC2FEE"/>
    <w:rsid w:val="00AC6BDB"/>
    <w:rsid w:val="00B12C54"/>
    <w:rsid w:val="00B67202"/>
    <w:rsid w:val="00B70C32"/>
    <w:rsid w:val="00BA3115"/>
    <w:rsid w:val="00BF3DD7"/>
    <w:rsid w:val="00C75E3A"/>
    <w:rsid w:val="00CF519D"/>
    <w:rsid w:val="00D00A5D"/>
    <w:rsid w:val="00D57987"/>
    <w:rsid w:val="00D87BB2"/>
    <w:rsid w:val="00DA691A"/>
    <w:rsid w:val="00DE1563"/>
    <w:rsid w:val="00E004CC"/>
    <w:rsid w:val="00E5069D"/>
    <w:rsid w:val="00E85881"/>
    <w:rsid w:val="00EB143D"/>
    <w:rsid w:val="00EC6783"/>
    <w:rsid w:val="00F40E48"/>
    <w:rsid w:val="00F42E78"/>
    <w:rsid w:val="00F556AB"/>
    <w:rsid w:val="00F93A62"/>
    <w:rsid w:val="00FE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paragraph" w:customStyle="1" w:styleId="docdata">
    <w:name w:val="docdata"/>
    <w:aliases w:val="docy,v5,2066,bqiaagaaeyqcaaagiaiaaamzbqaabscfaaaaaaaaaaaaaaaaaaaaaaaaaaaaaaaaaaaaaaaaaaaaaaaaaaaaaaaaaaaaaaaaaaaaaaaaaaaaaaaaaaaaaaaaaaaaaaaaaaaaaaaaaaaaaaaaaaaaaaaaaaaaaaaaaaaaaaaaaaaaaaaaaaaaaaaaaaaaaaaaaaaaaaaaaaaaaaaaaaaaaaaaaaaaaaaaaaaaaaaa"/>
    <w:basedOn w:val="a"/>
    <w:rsid w:val="00311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7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myrosmol.ru/forums/oblast-budushche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42</cp:revision>
  <cp:lastPrinted>2023-06-14T05:58:00Z</cp:lastPrinted>
  <dcterms:created xsi:type="dcterms:W3CDTF">2022-03-10T06:49:00Z</dcterms:created>
  <dcterms:modified xsi:type="dcterms:W3CDTF">2024-05-21T08:15:00Z</dcterms:modified>
</cp:coreProperties>
</file>